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5A0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D8648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104EB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对象</w:t>
      </w:r>
    </w:p>
    <w:p w14:paraId="00A915C0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18E7CF52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3913F2B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60" w:firstLineChars="200"/>
        <w:jc w:val="both"/>
        <w:textAlignment w:val="auto"/>
        <w:rPr>
          <w:rFonts w:hint="eastAsia" w:ascii="黑体" w:hAnsi="黑体" w:eastAsia="黑体" w:cs="黑体"/>
          <w:kern w:val="2"/>
          <w:sz w:val="33"/>
          <w:szCs w:val="33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3"/>
          <w:szCs w:val="33"/>
          <w:lang w:val="en-US" w:eastAsia="zh-CN" w:bidi="ar-SA"/>
        </w:rPr>
        <w:t>一、运营管理部-城区水厂制水运行工岗：96人</w:t>
      </w:r>
    </w:p>
    <w:p w14:paraId="10F11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刁玉纤、王巧梅、王奕鑫、王  烨、王雅芳、王智刚、</w:t>
      </w:r>
    </w:p>
    <w:p w14:paraId="18E28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邓发成、叶明青、叶衍月、叶雪婷、乐永琪、包宇翔、</w:t>
      </w:r>
    </w:p>
    <w:p w14:paraId="75C9B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兰眉妹、朱曲一、朱定耀、刘伟毅、刘春梓、刘思欣、</w:t>
      </w:r>
    </w:p>
    <w:p w14:paraId="085B2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许泽凡、严浩辰、苏建杨、李灵钰、李明泽、杨  凯、</w:t>
      </w:r>
    </w:p>
    <w:p w14:paraId="3B9B8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杨晓腾、杨琪琳、杨琳琳、连  昊、连  惜、连裕涛、</w:t>
      </w:r>
    </w:p>
    <w:p w14:paraId="72C7D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吴开炜、吴开鸿、吴金炜、吴顺湘、吴高智、余联圳、</w:t>
      </w:r>
    </w:p>
    <w:p w14:paraId="6D929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  锐、张晓欣、张逢钰、张维校、陈广甫、陈开东、</w:t>
      </w:r>
    </w:p>
    <w:p w14:paraId="03092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陈丽莲、陈  宏、陈  昊、陈建溢、陈  政、陈俊儒、</w:t>
      </w:r>
    </w:p>
    <w:p w14:paraId="7F25B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陈精栋、陈慧琳、陈  璐、范兰欣、范光鑫、范祖标、</w:t>
      </w:r>
    </w:p>
    <w:p w14:paraId="7E46A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范琪琪、范靖怡、范  毅、茅欣婷、林乐杨、林宇欣、</w:t>
      </w:r>
    </w:p>
    <w:p w14:paraId="498A1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丽、林晗婷、林彩晴、林联尧、罗祥夏、周邦步、</w:t>
      </w:r>
    </w:p>
    <w:p w14:paraId="57190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郑幼敏、郑  同、郑屿萱、郑庆霖、郑秀清、郑灵捷、</w:t>
      </w:r>
    </w:p>
    <w:p w14:paraId="3E980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郑婵晖、郑雅莉、郑皓然、郝  帅、胡文钟、胡志初、</w:t>
      </w:r>
    </w:p>
    <w:p w14:paraId="7C7ED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柯文哲、倪雅洁、高  崇、郭文安、郭佳佳、唐光奥、</w:t>
      </w:r>
    </w:p>
    <w:p w14:paraId="1AAE6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涂吉玲、涂忠锋、涂靖烨、康梓坪、章仁注、梁曦日、</w:t>
      </w:r>
    </w:p>
    <w:p w14:paraId="272A1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曾令韩、游雨欣、谢祖丞、赖志成、廖承欢、黎兴祥</w:t>
      </w:r>
    </w:p>
    <w:p w14:paraId="22AF4E9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60" w:firstLineChars="200"/>
        <w:jc w:val="both"/>
        <w:textAlignment w:val="auto"/>
        <w:rPr>
          <w:rFonts w:hint="eastAsia" w:ascii="黑体" w:hAnsi="黑体" w:eastAsia="黑体" w:cs="黑体"/>
          <w:kern w:val="2"/>
          <w:sz w:val="33"/>
          <w:szCs w:val="33"/>
          <w:lang w:val="en-US" w:eastAsia="zh-CN" w:bidi="ar-SA"/>
        </w:rPr>
      </w:pPr>
    </w:p>
    <w:p w14:paraId="3E07C91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60" w:firstLineChars="200"/>
        <w:jc w:val="both"/>
        <w:textAlignment w:val="auto"/>
        <w:rPr>
          <w:rFonts w:hint="eastAsia" w:ascii="黑体" w:hAnsi="黑体" w:eastAsia="黑体" w:cs="黑体"/>
          <w:kern w:val="2"/>
          <w:sz w:val="33"/>
          <w:szCs w:val="33"/>
          <w:lang w:val="en-US" w:eastAsia="zh-CN" w:bidi="ar-SA"/>
        </w:rPr>
      </w:pPr>
    </w:p>
    <w:p w14:paraId="3F15D77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60" w:firstLineChars="200"/>
        <w:jc w:val="both"/>
        <w:textAlignment w:val="auto"/>
        <w:rPr>
          <w:rFonts w:hint="eastAsia" w:ascii="黑体" w:hAnsi="黑体" w:eastAsia="黑体" w:cs="黑体"/>
          <w:kern w:val="2"/>
          <w:sz w:val="33"/>
          <w:szCs w:val="33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3"/>
          <w:szCs w:val="33"/>
          <w:lang w:val="en-US" w:eastAsia="zh-CN" w:bidi="ar-SA"/>
        </w:rPr>
        <w:t>二、运营管理部-设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33"/>
          <w:szCs w:val="33"/>
          <w:lang w:val="en-US" w:eastAsia="zh-CN" w:bidi="ar-SA"/>
        </w:rPr>
        <w:t>备管理员岗：63人</w:t>
      </w:r>
    </w:p>
    <w:p w14:paraId="46E3E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丁黎雯、王文斌、方胥禧、邓金华、田勋杰、史火晟、</w:t>
      </w:r>
    </w:p>
    <w:p w14:paraId="005CD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乐雨港、刘志平、刘宗伯、刘美港、许泽坚、严功烨、</w:t>
      </w:r>
    </w:p>
    <w:p w14:paraId="6C1FF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苏庆添、苏国根、李  宇、李  桂、李锦峰、连先贺、</w:t>
      </w:r>
    </w:p>
    <w:p w14:paraId="17A6E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连晓玉、肖  婕、吴涌浩、张志澎、张衍坤、张贺勋、</w:t>
      </w:r>
    </w:p>
    <w:p w14:paraId="50EC9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张智强、陈文强、陈志熠、陈金龙、陈凌志、陈晨批、</w:t>
      </w:r>
    </w:p>
    <w:p w14:paraId="61CE1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陈敏亮、陈斯窥、陈  锐、陈  毅、范可威、范兴超、</w:t>
      </w:r>
    </w:p>
    <w:p w14:paraId="72BA7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林延营、林任澎、林起镭、林珺仪、卓汉文、罗金辉、</w:t>
      </w:r>
    </w:p>
    <w:p w14:paraId="755E5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柳书成、施朗堡、洪鸿鑫、徐欣艺、翁扬骏、翁章佳、</w:t>
      </w:r>
    </w:p>
    <w:p w14:paraId="6C3BC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高超钧、黄志铵、黄  凯、黄泳斌、黄梓洋、黄镇杰、</w:t>
      </w:r>
    </w:p>
    <w:p w14:paraId="36482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康炜彬、章贤铭、彭俊卿、蒋  昀、曾文舒、赖  珍、</w:t>
      </w:r>
    </w:p>
    <w:p w14:paraId="26E4E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廖生切、熊  超、黎建涛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59D67C-8EE8-4888-91EE-9F573C6522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433AB6-BC31-4C09-B05A-784F0295137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CC0AE8A-616B-4A1A-A4E3-2CA0E5D379C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6B79CB5-F4BD-46C7-B9B9-C65EBA4E54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2B45A0E-1D2D-44FA-8C09-CB7C06569F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49B1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A65D3">
                          <w:pPr>
                            <w:pStyle w:val="7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D2A65D3">
                    <w:pPr>
                      <w:pStyle w:val="7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AC4539"/>
    <w:rsid w:val="07F803FE"/>
    <w:rsid w:val="080D5A7C"/>
    <w:rsid w:val="08282F10"/>
    <w:rsid w:val="08742021"/>
    <w:rsid w:val="08A34DB8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97902A7"/>
    <w:rsid w:val="1BEC6B0F"/>
    <w:rsid w:val="1D9B0169"/>
    <w:rsid w:val="1DD93896"/>
    <w:rsid w:val="26EF0897"/>
    <w:rsid w:val="293D522B"/>
    <w:rsid w:val="29990F90"/>
    <w:rsid w:val="2A864A91"/>
    <w:rsid w:val="2B861EAE"/>
    <w:rsid w:val="2BEF0293"/>
    <w:rsid w:val="2F9E5404"/>
    <w:rsid w:val="31FB371D"/>
    <w:rsid w:val="32C16B58"/>
    <w:rsid w:val="339B7340"/>
    <w:rsid w:val="342509B8"/>
    <w:rsid w:val="35302F19"/>
    <w:rsid w:val="35A96AE4"/>
    <w:rsid w:val="35E069A0"/>
    <w:rsid w:val="360567E1"/>
    <w:rsid w:val="37623F8C"/>
    <w:rsid w:val="376D44AE"/>
    <w:rsid w:val="37EA2378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A0A0BB2"/>
    <w:rsid w:val="4A6A27D8"/>
    <w:rsid w:val="4B667DDC"/>
    <w:rsid w:val="4C402844"/>
    <w:rsid w:val="51426BF5"/>
    <w:rsid w:val="52067CC1"/>
    <w:rsid w:val="52763E51"/>
    <w:rsid w:val="53DC028E"/>
    <w:rsid w:val="55357C22"/>
    <w:rsid w:val="56E34BAA"/>
    <w:rsid w:val="56EF512A"/>
    <w:rsid w:val="599C2C1B"/>
    <w:rsid w:val="5A5B61BE"/>
    <w:rsid w:val="5CBB5FA7"/>
    <w:rsid w:val="5DC7029A"/>
    <w:rsid w:val="60846581"/>
    <w:rsid w:val="619B20B1"/>
    <w:rsid w:val="6A242EE4"/>
    <w:rsid w:val="6ACE65A7"/>
    <w:rsid w:val="6BEE37AA"/>
    <w:rsid w:val="6BFE64DA"/>
    <w:rsid w:val="6E300E23"/>
    <w:rsid w:val="6F2B6AC3"/>
    <w:rsid w:val="6FFA0C97"/>
    <w:rsid w:val="707717C7"/>
    <w:rsid w:val="72414668"/>
    <w:rsid w:val="735D7586"/>
    <w:rsid w:val="761D3D46"/>
    <w:rsid w:val="78B64B97"/>
    <w:rsid w:val="78EA05AB"/>
    <w:rsid w:val="795B11B3"/>
    <w:rsid w:val="79780BB8"/>
    <w:rsid w:val="79A76086"/>
    <w:rsid w:val="79E03564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semiHidden/>
    <w:unhideWhenUsed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spacing w:after="0" w:line="560" w:lineRule="exact"/>
      <w:ind w:firstLine="420" w:firstLineChars="200"/>
    </w:pPr>
    <w:rPr>
      <w:rFonts w:ascii="仿宋_GB2312" w:hAnsi="仿宋_GB2312" w:eastAsia="仿宋_GB2312" w:cstheme="minorBidi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49</Words>
  <Characters>49</Characters>
  <Lines>1</Lines>
  <Paragraphs>1</Paragraphs>
  <TotalTime>0</TotalTime>
  <ScaleCrop>false</ScaleCrop>
  <LinksUpToDate>false</LinksUpToDate>
  <CharactersWithSpaces>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福建水投集团大田水务有限公司</cp:lastModifiedBy>
  <cp:lastPrinted>2025-11-20T01:54:00Z</cp:lastPrinted>
  <dcterms:modified xsi:type="dcterms:W3CDTF">2026-03-20T01:33:46Z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121C84B969524C67959334E981064012</vt:lpwstr>
  </property>
  <property fmtid="{D5CDD505-2E9C-101B-9397-08002B2CF9AE}" pid="4" name="KSOTemplateDocerSaveRecord">
    <vt:lpwstr>eyJoZGlkIjoiNDRmMjk4ODk4OWE1ZTNmZGYzYTcxYmIwYjJiZDM2ZmYiLCJ1c2VySWQiOiIxNjg5NjcxMjMxIn0=</vt:lpwstr>
  </property>
</Properties>
</file>